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  <w:highlight w:val="none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  <w:highlight w:val="none"/>
        </w:rPr>
        <w:t>附件</w:t>
      </w:r>
    </w:p>
    <w:p>
      <w:pPr>
        <w:widowControl/>
        <w:spacing w:afterLines="50" w:line="440" w:lineRule="exact"/>
        <w:jc w:val="center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2021年嘉兴市妇幼保健院公开招聘高层次学科</w:t>
      </w: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（</w:t>
      </w:r>
      <w:r>
        <w:rPr>
          <w:rFonts w:hint="eastAsia" w:ascii="黑体" w:hAnsi="黑体" w:eastAsia="黑体"/>
          <w:sz w:val="32"/>
          <w:szCs w:val="32"/>
          <w:highlight w:val="none"/>
        </w:rPr>
        <w:t>学术</w:t>
      </w:r>
      <w:r>
        <w:rPr>
          <w:rFonts w:hint="eastAsia" w:ascii="黑体" w:hAnsi="黑体" w:eastAsia="黑体"/>
          <w:sz w:val="32"/>
          <w:szCs w:val="32"/>
          <w:highlight w:val="none"/>
          <w:lang w:eastAsia="zh-CN"/>
        </w:rPr>
        <w:t>）</w:t>
      </w:r>
      <w:r>
        <w:rPr>
          <w:rFonts w:hint="eastAsia" w:ascii="黑体" w:hAnsi="黑体" w:eastAsia="黑体"/>
          <w:sz w:val="32"/>
          <w:szCs w:val="32"/>
          <w:highlight w:val="none"/>
        </w:rPr>
        <w:t>带头人</w:t>
      </w:r>
    </w:p>
    <w:p>
      <w:pPr>
        <w:widowControl/>
        <w:spacing w:afterLines="50" w:line="440" w:lineRule="exact"/>
        <w:jc w:val="center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报名登记表</w:t>
      </w:r>
    </w:p>
    <w:p>
      <w:pPr>
        <w:widowControl/>
        <w:spacing w:afterLines="50" w:line="440" w:lineRule="exact"/>
        <w:ind w:firstLine="562" w:firstLineChars="200"/>
        <w:rPr>
          <w:rFonts w:ascii="仿宋_GB2312" w:eastAsia="仿宋_GB2312"/>
          <w:b/>
          <w:sz w:val="28"/>
          <w:szCs w:val="28"/>
          <w:highlight w:val="none"/>
        </w:rPr>
      </w:pPr>
      <w:r>
        <w:rPr>
          <w:rFonts w:hint="eastAsia" w:ascii="仿宋_GB2312" w:eastAsia="仿宋_GB2312"/>
          <w:b/>
          <w:sz w:val="28"/>
          <w:szCs w:val="28"/>
          <w:highlight w:val="none"/>
        </w:rPr>
        <w:t>招聘岗位：</w:t>
      </w:r>
    </w:p>
    <w:tbl>
      <w:tblPr>
        <w:tblStyle w:val="4"/>
        <w:tblW w:w="9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542"/>
        <w:gridCol w:w="363"/>
        <w:gridCol w:w="1085"/>
        <w:gridCol w:w="181"/>
        <w:gridCol w:w="904"/>
        <w:gridCol w:w="1085"/>
        <w:gridCol w:w="1266"/>
        <w:gridCol w:w="542"/>
        <w:gridCol w:w="723"/>
        <w:gridCol w:w="1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19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姓 名</w:t>
            </w:r>
          </w:p>
        </w:tc>
        <w:tc>
          <w:tcPr>
            <w:tcW w:w="144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0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性 别</w:t>
            </w:r>
          </w:p>
        </w:tc>
        <w:tc>
          <w:tcPr>
            <w:tcW w:w="10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出生年月</w:t>
            </w:r>
          </w:p>
        </w:tc>
        <w:tc>
          <w:tcPr>
            <w:tcW w:w="12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76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9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户  口</w:t>
            </w:r>
          </w:p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所在地</w:t>
            </w:r>
          </w:p>
        </w:tc>
        <w:tc>
          <w:tcPr>
            <w:tcW w:w="144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08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政治</w:t>
            </w:r>
          </w:p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面貌</w:t>
            </w:r>
          </w:p>
        </w:tc>
        <w:tc>
          <w:tcPr>
            <w:tcW w:w="10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生源地</w:t>
            </w:r>
          </w:p>
        </w:tc>
        <w:tc>
          <w:tcPr>
            <w:tcW w:w="12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55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身份证号码</w:t>
            </w:r>
          </w:p>
        </w:tc>
        <w:tc>
          <w:tcPr>
            <w:tcW w:w="325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健康状况</w:t>
            </w:r>
          </w:p>
        </w:tc>
        <w:tc>
          <w:tcPr>
            <w:tcW w:w="12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5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学历</w:t>
            </w:r>
          </w:p>
        </w:tc>
        <w:tc>
          <w:tcPr>
            <w:tcW w:w="126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90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学位</w:t>
            </w:r>
          </w:p>
        </w:tc>
        <w:tc>
          <w:tcPr>
            <w:tcW w:w="108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2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毕业时间</w:t>
            </w:r>
          </w:p>
        </w:tc>
        <w:tc>
          <w:tcPr>
            <w:tcW w:w="12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76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55" w:type="dxa"/>
            <w:gridSpan w:val="3"/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毕业院校</w:t>
            </w:r>
          </w:p>
        </w:tc>
        <w:tc>
          <w:tcPr>
            <w:tcW w:w="325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26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所学专业</w:t>
            </w:r>
          </w:p>
        </w:tc>
        <w:tc>
          <w:tcPr>
            <w:tcW w:w="302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55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专业技术资格及取得时间</w:t>
            </w:r>
          </w:p>
        </w:tc>
        <w:tc>
          <w:tcPr>
            <w:tcW w:w="325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26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职业（执业）资格</w:t>
            </w:r>
          </w:p>
        </w:tc>
        <w:tc>
          <w:tcPr>
            <w:tcW w:w="302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5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现工作单位</w:t>
            </w:r>
          </w:p>
        </w:tc>
        <w:tc>
          <w:tcPr>
            <w:tcW w:w="325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80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掌握何种</w:t>
            </w:r>
          </w:p>
          <w:p>
            <w:pPr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外语及程度</w:t>
            </w:r>
          </w:p>
        </w:tc>
        <w:tc>
          <w:tcPr>
            <w:tcW w:w="24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5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家庭地址</w:t>
            </w:r>
          </w:p>
        </w:tc>
        <w:tc>
          <w:tcPr>
            <w:tcW w:w="325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  <w:tc>
          <w:tcPr>
            <w:tcW w:w="180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手机号码</w:t>
            </w:r>
          </w:p>
        </w:tc>
        <w:tc>
          <w:tcPr>
            <w:tcW w:w="248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  <w:jc w:val="center"/>
        </w:trPr>
        <w:tc>
          <w:tcPr>
            <w:tcW w:w="65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学习 工作简历</w:t>
            </w:r>
          </w:p>
        </w:tc>
        <w:tc>
          <w:tcPr>
            <w:tcW w:w="8451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（从高中阶段开始填写）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65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学术成就</w:t>
            </w:r>
          </w:p>
        </w:tc>
        <w:tc>
          <w:tcPr>
            <w:tcW w:w="8451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（请填写本人课题、论文、讲学等学术方面的主要成就）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0" w:hRule="atLeast"/>
          <w:jc w:val="center"/>
        </w:trPr>
        <w:tc>
          <w:tcPr>
            <w:tcW w:w="65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个人工作业绩以及荣誉</w:t>
            </w:r>
          </w:p>
        </w:tc>
        <w:tc>
          <w:tcPr>
            <w:tcW w:w="8451" w:type="dxa"/>
            <w:gridSpan w:val="10"/>
            <w:tcBorders>
              <w:left w:val="single" w:color="auto" w:sz="4" w:space="0"/>
            </w:tcBorders>
            <w:vAlign w:val="center"/>
          </w:tcPr>
          <w:p>
            <w:pPr>
              <w:widowControl/>
              <w:topLinePunct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（请填写本人学习期间、工作业绩和个人所获得的各项荣誉，可附页）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个人承诺</w:t>
            </w:r>
          </w:p>
        </w:tc>
        <w:tc>
          <w:tcPr>
            <w:tcW w:w="845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opLinePunct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>本人对上述所填内容的真实性负责，如有隐瞒，愿承担一切责任。</w:t>
            </w:r>
          </w:p>
          <w:p>
            <w:pPr>
              <w:widowControl/>
              <w:topLinePunct/>
              <w:rPr>
                <w:rFonts w:ascii="宋体" w:hAnsi="宋体" w:cs="宋体"/>
                <w:kern w:val="0"/>
                <w:szCs w:val="21"/>
                <w:highlight w:val="none"/>
              </w:rPr>
            </w:pPr>
          </w:p>
          <w:p>
            <w:pPr>
              <w:widowControl/>
              <w:topLinePunct/>
              <w:rPr>
                <w:rFonts w:ascii="宋体" w:hAnsi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Cs w:val="21"/>
                <w:highlight w:val="none"/>
              </w:rPr>
              <w:t xml:space="preserve">              签名：                    填表时间：</w:t>
            </w:r>
          </w:p>
        </w:tc>
      </w:tr>
    </w:tbl>
    <w:p>
      <w:pPr>
        <w:widowControl/>
        <w:snapToGrid w:val="0"/>
        <w:spacing w:line="500" w:lineRule="exact"/>
        <w:ind w:firstLine="640" w:firstLineChars="200"/>
        <w:jc w:val="left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sectPr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85B"/>
    <w:rsid w:val="000409B2"/>
    <w:rsid w:val="000B2263"/>
    <w:rsid w:val="000C0AD6"/>
    <w:rsid w:val="000C17F8"/>
    <w:rsid w:val="000D7AAD"/>
    <w:rsid w:val="000E06AC"/>
    <w:rsid w:val="001A4115"/>
    <w:rsid w:val="001F2296"/>
    <w:rsid w:val="0025365F"/>
    <w:rsid w:val="0026469B"/>
    <w:rsid w:val="002A285B"/>
    <w:rsid w:val="002B5887"/>
    <w:rsid w:val="003278E8"/>
    <w:rsid w:val="003570AB"/>
    <w:rsid w:val="003B75A5"/>
    <w:rsid w:val="003D2C8E"/>
    <w:rsid w:val="003D7E75"/>
    <w:rsid w:val="003E6358"/>
    <w:rsid w:val="003F24A7"/>
    <w:rsid w:val="00497F10"/>
    <w:rsid w:val="004A4CE2"/>
    <w:rsid w:val="004D0321"/>
    <w:rsid w:val="004E030F"/>
    <w:rsid w:val="004F625F"/>
    <w:rsid w:val="0050064D"/>
    <w:rsid w:val="00550C36"/>
    <w:rsid w:val="00576AC2"/>
    <w:rsid w:val="005B0814"/>
    <w:rsid w:val="005C62E4"/>
    <w:rsid w:val="005D20AF"/>
    <w:rsid w:val="005D676F"/>
    <w:rsid w:val="005F77BE"/>
    <w:rsid w:val="005F7D84"/>
    <w:rsid w:val="00601ECD"/>
    <w:rsid w:val="0061328D"/>
    <w:rsid w:val="00653BAE"/>
    <w:rsid w:val="00724473"/>
    <w:rsid w:val="00755F7F"/>
    <w:rsid w:val="007726DD"/>
    <w:rsid w:val="007A3FD4"/>
    <w:rsid w:val="007F64BA"/>
    <w:rsid w:val="0082315A"/>
    <w:rsid w:val="00827FEB"/>
    <w:rsid w:val="008C0706"/>
    <w:rsid w:val="00903791"/>
    <w:rsid w:val="0091458D"/>
    <w:rsid w:val="00964C3B"/>
    <w:rsid w:val="00971D8F"/>
    <w:rsid w:val="00981805"/>
    <w:rsid w:val="009943A1"/>
    <w:rsid w:val="009B589E"/>
    <w:rsid w:val="009B7DC2"/>
    <w:rsid w:val="009C701A"/>
    <w:rsid w:val="009D760D"/>
    <w:rsid w:val="009E454D"/>
    <w:rsid w:val="00A00CFA"/>
    <w:rsid w:val="00A81BCB"/>
    <w:rsid w:val="00AA4B90"/>
    <w:rsid w:val="00AC54C8"/>
    <w:rsid w:val="00AD66A9"/>
    <w:rsid w:val="00B044A2"/>
    <w:rsid w:val="00B903B2"/>
    <w:rsid w:val="00BE77AA"/>
    <w:rsid w:val="00C921A7"/>
    <w:rsid w:val="00D45517"/>
    <w:rsid w:val="00DD0E92"/>
    <w:rsid w:val="00E0441D"/>
    <w:rsid w:val="00E065E7"/>
    <w:rsid w:val="00E57A01"/>
    <w:rsid w:val="00E64A9D"/>
    <w:rsid w:val="00E819C2"/>
    <w:rsid w:val="00E900E6"/>
    <w:rsid w:val="00EE55F6"/>
    <w:rsid w:val="00F0528F"/>
    <w:rsid w:val="00F978B5"/>
    <w:rsid w:val="00FA2935"/>
    <w:rsid w:val="00FD29A3"/>
    <w:rsid w:val="01B87F15"/>
    <w:rsid w:val="03201CF0"/>
    <w:rsid w:val="047F55ED"/>
    <w:rsid w:val="051A697A"/>
    <w:rsid w:val="05614B95"/>
    <w:rsid w:val="05EF24F8"/>
    <w:rsid w:val="064E1155"/>
    <w:rsid w:val="07311FFE"/>
    <w:rsid w:val="081B4FBB"/>
    <w:rsid w:val="0A452A58"/>
    <w:rsid w:val="0A8802A2"/>
    <w:rsid w:val="0ADF6FC0"/>
    <w:rsid w:val="0EFF79B1"/>
    <w:rsid w:val="10372CA7"/>
    <w:rsid w:val="108503E0"/>
    <w:rsid w:val="11275020"/>
    <w:rsid w:val="11B87962"/>
    <w:rsid w:val="125F632D"/>
    <w:rsid w:val="1326506F"/>
    <w:rsid w:val="157E5FB6"/>
    <w:rsid w:val="15B91A7D"/>
    <w:rsid w:val="15E72429"/>
    <w:rsid w:val="16972F76"/>
    <w:rsid w:val="16E80C72"/>
    <w:rsid w:val="17C0222A"/>
    <w:rsid w:val="1A7D0D7D"/>
    <w:rsid w:val="1A88545D"/>
    <w:rsid w:val="1CF143C1"/>
    <w:rsid w:val="1E881FB1"/>
    <w:rsid w:val="1FC71EA6"/>
    <w:rsid w:val="21977904"/>
    <w:rsid w:val="21A833EA"/>
    <w:rsid w:val="24615498"/>
    <w:rsid w:val="24623D06"/>
    <w:rsid w:val="24D54E27"/>
    <w:rsid w:val="27281D17"/>
    <w:rsid w:val="274B0AC2"/>
    <w:rsid w:val="283E7FEC"/>
    <w:rsid w:val="2A012008"/>
    <w:rsid w:val="2B264930"/>
    <w:rsid w:val="2C280011"/>
    <w:rsid w:val="2CC748AC"/>
    <w:rsid w:val="2D0D5279"/>
    <w:rsid w:val="2DF83BEE"/>
    <w:rsid w:val="2E010500"/>
    <w:rsid w:val="2E146A16"/>
    <w:rsid w:val="2FCC6ED7"/>
    <w:rsid w:val="30A50161"/>
    <w:rsid w:val="30FA0DFA"/>
    <w:rsid w:val="314F2EC8"/>
    <w:rsid w:val="331F22B2"/>
    <w:rsid w:val="332B0567"/>
    <w:rsid w:val="339352BC"/>
    <w:rsid w:val="35BB2E8C"/>
    <w:rsid w:val="362D5762"/>
    <w:rsid w:val="36367EDB"/>
    <w:rsid w:val="3640144B"/>
    <w:rsid w:val="37636137"/>
    <w:rsid w:val="37E957F1"/>
    <w:rsid w:val="398608F3"/>
    <w:rsid w:val="3AA6529F"/>
    <w:rsid w:val="3BE62AE6"/>
    <w:rsid w:val="3D591E3B"/>
    <w:rsid w:val="3EED6488"/>
    <w:rsid w:val="3F49583D"/>
    <w:rsid w:val="3F8150D8"/>
    <w:rsid w:val="4050740B"/>
    <w:rsid w:val="41C51E6C"/>
    <w:rsid w:val="42090356"/>
    <w:rsid w:val="436D4129"/>
    <w:rsid w:val="46555A75"/>
    <w:rsid w:val="4BC57BC5"/>
    <w:rsid w:val="4BD94E36"/>
    <w:rsid w:val="4C5C5124"/>
    <w:rsid w:val="4CED7F69"/>
    <w:rsid w:val="50FA6CEA"/>
    <w:rsid w:val="511A65A5"/>
    <w:rsid w:val="512C46DC"/>
    <w:rsid w:val="51D959B1"/>
    <w:rsid w:val="58663A46"/>
    <w:rsid w:val="588A6044"/>
    <w:rsid w:val="58DC7D89"/>
    <w:rsid w:val="5B5A154D"/>
    <w:rsid w:val="5C2037B4"/>
    <w:rsid w:val="5C960A3C"/>
    <w:rsid w:val="5D5509D4"/>
    <w:rsid w:val="5E412BC6"/>
    <w:rsid w:val="5EB86767"/>
    <w:rsid w:val="5F3947AF"/>
    <w:rsid w:val="605D6DE3"/>
    <w:rsid w:val="609431B1"/>
    <w:rsid w:val="60DC21DB"/>
    <w:rsid w:val="60EA1A85"/>
    <w:rsid w:val="60FA25A5"/>
    <w:rsid w:val="617720ED"/>
    <w:rsid w:val="6278518D"/>
    <w:rsid w:val="63034CB1"/>
    <w:rsid w:val="637E2FC4"/>
    <w:rsid w:val="63F1172C"/>
    <w:rsid w:val="652D10E0"/>
    <w:rsid w:val="65A00CED"/>
    <w:rsid w:val="65AA44C4"/>
    <w:rsid w:val="65E25562"/>
    <w:rsid w:val="66135C63"/>
    <w:rsid w:val="66DD5BA1"/>
    <w:rsid w:val="67BA199E"/>
    <w:rsid w:val="680C09D3"/>
    <w:rsid w:val="6B04766F"/>
    <w:rsid w:val="6EAD3973"/>
    <w:rsid w:val="6F0C2139"/>
    <w:rsid w:val="6FCE7A58"/>
    <w:rsid w:val="71433A6D"/>
    <w:rsid w:val="735972ED"/>
    <w:rsid w:val="76876A5A"/>
    <w:rsid w:val="76A43C3D"/>
    <w:rsid w:val="77CC464A"/>
    <w:rsid w:val="78527645"/>
    <w:rsid w:val="7A0F6364"/>
    <w:rsid w:val="7AB90AD3"/>
    <w:rsid w:val="7B1D0D4B"/>
    <w:rsid w:val="7BFF597D"/>
    <w:rsid w:val="7CEA5E2B"/>
    <w:rsid w:val="7D822901"/>
    <w:rsid w:val="7E3D4186"/>
    <w:rsid w:val="7EE404FF"/>
    <w:rsid w:val="7F830422"/>
    <w:rsid w:val="DFFCCDF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552</Words>
  <Characters>3149</Characters>
  <Lines>26</Lines>
  <Paragraphs>7</Paragraphs>
  <TotalTime>19</TotalTime>
  <ScaleCrop>false</ScaleCrop>
  <LinksUpToDate>false</LinksUpToDate>
  <CharactersWithSpaces>3694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2019-11-24T20:34:00Z</dcterms:created>
  <dc:creator>rsk-zyx</dc:creator>
  <cp:lastModifiedBy>卷儿卷儿Pan</cp:lastModifiedBy>
  <cp:lastPrinted>2020-05-08T13:29:00Z</cp:lastPrinted>
  <dcterms:modified xsi:type="dcterms:W3CDTF">2021-11-22T00:18:45Z</dcterms:modified>
  <dc:title>2020年嘉兴市妇幼保健院公开招聘高层次紧缺人才公告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C2A20E48E5494CABA3C468B90188CEED</vt:lpwstr>
  </property>
</Properties>
</file>