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B7B8" w14:textId="77777777" w:rsidR="00406F17" w:rsidRDefault="00406F17" w:rsidP="00406F1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09CDE3E" w14:textId="77777777" w:rsidR="00406F17" w:rsidRDefault="00406F17" w:rsidP="00406F17">
      <w:pPr>
        <w:spacing w:line="600" w:lineRule="exact"/>
        <w:jc w:val="center"/>
        <w:rPr>
          <w:rFonts w:ascii="方正小标宋_GBK" w:hint="eastAsia"/>
          <w:spacing w:val="-9"/>
          <w:sz w:val="44"/>
          <w:szCs w:val="44"/>
        </w:rPr>
      </w:pPr>
      <w:r>
        <w:rPr>
          <w:rFonts w:ascii="方正小标宋_GBK" w:hAnsi="方正小标宋_GBK"/>
          <w:spacing w:val="-9"/>
          <w:sz w:val="44"/>
          <w:szCs w:val="44"/>
        </w:rPr>
        <w:t>益阳医学高等专科学校</w:t>
      </w:r>
    </w:p>
    <w:p w14:paraId="0D06C68B" w14:textId="77777777" w:rsidR="00406F17" w:rsidRDefault="00406F17" w:rsidP="00406F17">
      <w:pPr>
        <w:spacing w:line="600" w:lineRule="exact"/>
        <w:jc w:val="center"/>
        <w:rPr>
          <w:rFonts w:asci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公开招聘应聘人员报名登记表</w:t>
      </w:r>
    </w:p>
    <w:tbl>
      <w:tblPr>
        <w:tblW w:w="922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1522"/>
        <w:gridCol w:w="591"/>
        <w:gridCol w:w="443"/>
        <w:gridCol w:w="163"/>
        <w:gridCol w:w="79"/>
        <w:gridCol w:w="145"/>
        <w:gridCol w:w="574"/>
        <w:gridCol w:w="253"/>
        <w:gridCol w:w="574"/>
        <w:gridCol w:w="547"/>
        <w:gridCol w:w="517"/>
        <w:gridCol w:w="428"/>
        <w:gridCol w:w="626"/>
        <w:gridCol w:w="527"/>
        <w:gridCol w:w="207"/>
        <w:gridCol w:w="990"/>
      </w:tblGrid>
      <w:tr w:rsidR="00406F17" w14:paraId="67EC0078" w14:textId="77777777" w:rsidTr="00406F17">
        <w:trPr>
          <w:cantSplit/>
          <w:trHeight w:val="430"/>
          <w:jc w:val="center"/>
        </w:trPr>
        <w:tc>
          <w:tcPr>
            <w:tcW w:w="9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7FB8A0D" w14:textId="77777777" w:rsidR="00406F17" w:rsidRPr="00406F17" w:rsidRDefault="00406F17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Theme="minorEastAsia" w:hint="eastAsia"/>
                <w:bCs/>
                <w:color w:val="000000"/>
                <w:sz w:val="24"/>
                <w:szCs w:val="24"/>
              </w:rPr>
            </w:pPr>
          </w:p>
        </w:tc>
      </w:tr>
      <w:tr w:rsidR="00406F17" w14:paraId="385B369D" w14:textId="77777777" w:rsidTr="00406F17">
        <w:trPr>
          <w:cantSplit/>
          <w:trHeight w:val="475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DADD1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6007CE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51844E0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17137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35206F5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B93A" w14:textId="77777777" w:rsidR="00406F17" w:rsidRDefault="00406F1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A8B9FD8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FD6A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1204077B" w14:textId="77777777" w:rsidTr="00406F17">
        <w:trPr>
          <w:cantSplit/>
          <w:trHeight w:val="474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E4AEC72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B5D88D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E5849A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0E2418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58B8EC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F21F79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E2612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</w:t>
            </w:r>
          </w:p>
          <w:p w14:paraId="17F7547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066FF721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106872A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406F17" w14:paraId="3E9DDD0B" w14:textId="77777777" w:rsidTr="00406F17">
        <w:trPr>
          <w:cantSplit/>
          <w:trHeight w:val="619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9FA8B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毕业院校（学士）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B193732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1675F8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5C82997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AF0492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32C84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9988A" w14:textId="77777777" w:rsidR="00406F17" w:rsidRDefault="00406F1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3A97E195" w14:textId="77777777" w:rsidTr="00406F17">
        <w:trPr>
          <w:cantSplit/>
          <w:trHeight w:val="619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935D2F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毕业院校（硕士）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30EA99F5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321122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6C1A328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D9CF23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05537E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0D9FF" w14:textId="77777777" w:rsidR="00406F17" w:rsidRDefault="00406F1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54229B92" w14:textId="77777777" w:rsidTr="00406F17">
        <w:trPr>
          <w:cantSplit/>
          <w:trHeight w:val="619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FB5D1B7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毕业院校（博士）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2D3B495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679BC8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741DDF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4EDD1B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92D955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85DC9" w14:textId="77777777" w:rsidR="00406F17" w:rsidRDefault="00406F1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13859D2C" w14:textId="77777777" w:rsidTr="00406F17">
        <w:trPr>
          <w:cantSplit/>
          <w:trHeight w:val="705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14:paraId="4EB708AE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</w:p>
          <w:p w14:paraId="5ED4D07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ECD49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2631C0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31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634F707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  <w:hideMark/>
          </w:tcPr>
          <w:p w14:paraId="799B27C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CCBF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286FEB04" w14:textId="77777777" w:rsidTr="00406F17">
        <w:trPr>
          <w:cantSplit/>
          <w:trHeight w:val="635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7EB560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A5061D2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8C5AB3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246A62A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B6167C9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2D74B48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42B45638" w14:textId="77777777" w:rsidTr="00406F17">
        <w:trPr>
          <w:cantSplit/>
          <w:trHeight w:val="500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897B478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EF34C6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76C6684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9B3E5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2AAA2BE6" w14:textId="77777777" w:rsidTr="00406F17">
        <w:trPr>
          <w:cantSplit/>
          <w:trHeight w:val="496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B5C736B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43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C497E1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035B92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DCB8C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732ED641" w14:textId="77777777" w:rsidTr="00406F17">
        <w:trPr>
          <w:cantSplit/>
          <w:trHeight w:val="495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14:paraId="5D62DC7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81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B086C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06F17" w14:paraId="49E8E923" w14:textId="77777777" w:rsidTr="00406F17">
        <w:trPr>
          <w:cantSplit/>
          <w:trHeight w:val="1887"/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DE7FA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186" w:type="dxa"/>
            <w:gridSpan w:val="1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0D36C28" w14:textId="77777777" w:rsidR="00406F17" w:rsidRPr="00406F17" w:rsidRDefault="00406F17">
            <w:pPr>
              <w:autoSpaceDE w:val="0"/>
              <w:autoSpaceDN w:val="0"/>
              <w:adjustRightInd w:val="0"/>
              <w:spacing w:line="280" w:lineRule="exact"/>
              <w:rPr>
                <w:rFonts w:eastAsiaTheme="minorEastAsia" w:hint="eastAsia"/>
                <w:color w:val="000000"/>
                <w:sz w:val="24"/>
                <w:szCs w:val="24"/>
              </w:rPr>
            </w:pPr>
          </w:p>
        </w:tc>
      </w:tr>
      <w:tr w:rsidR="00406F17" w14:paraId="7F8DFFC5" w14:textId="77777777" w:rsidTr="00406F17">
        <w:trPr>
          <w:cantSplit/>
          <w:trHeight w:val="309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4BCCF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14:paraId="730C0F0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14:paraId="30A8E0A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14:paraId="59C0069E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14:paraId="36CAB6F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14:paraId="19D9D3DC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6641" w14:textId="77777777" w:rsidR="00406F17" w:rsidRDefault="00406F17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本人承诺所提供的材料真实有效，符合应聘所需的资格条件。如有弄虚作假，承诺自动放弃考试和聘用资格。</w:t>
            </w:r>
          </w:p>
          <w:p w14:paraId="4EDCA274" w14:textId="77777777" w:rsidR="00406F17" w:rsidRDefault="00406F17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应聘人签名：</w:t>
            </w:r>
          </w:p>
          <w:p w14:paraId="015129FD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日</w:t>
            </w:r>
          </w:p>
          <w:p w14:paraId="21C48D54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8EC2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14:paraId="08677325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14:paraId="03B9194A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14:paraId="6F0BE89C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14:paraId="36E79E1F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14:paraId="6EA9EDA4" w14:textId="77777777" w:rsidR="00406F17" w:rsidRDefault="00406F17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E9961" w14:textId="77777777" w:rsidR="00406F17" w:rsidRDefault="00406F17">
            <w:pPr>
              <w:widowControl/>
              <w:spacing w:beforeLines="50" w:before="156"/>
              <w:ind w:firstLineChars="200" w:firstLine="482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经审查，符合应聘资格条件。</w:t>
            </w:r>
          </w:p>
          <w:p w14:paraId="331EC7D3" w14:textId="77777777" w:rsidR="00406F17" w:rsidRDefault="00406F17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审查人签名：</w:t>
            </w:r>
          </w:p>
          <w:p w14:paraId="3EE4BC39" w14:textId="77777777" w:rsidR="00406F17" w:rsidRDefault="00406F17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  <w:p w14:paraId="6815B6FD" w14:textId="77777777" w:rsidR="00406F17" w:rsidRDefault="00406F17">
            <w:pPr>
              <w:widowControl/>
              <w:ind w:firstLineChars="200" w:firstLine="482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  <w:p w14:paraId="2419F169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  <w:p w14:paraId="124F1965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406F17" w14:paraId="6CBD5E2A" w14:textId="77777777" w:rsidTr="00406F17">
        <w:trPr>
          <w:cantSplit/>
          <w:trHeight w:val="48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1EBB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</w:t>
            </w:r>
          </w:p>
          <w:p w14:paraId="0499B0A6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1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7313" w14:textId="77777777" w:rsidR="00406F17" w:rsidRDefault="00406F17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14:paraId="1FD77DD5" w14:textId="77777777" w:rsidR="00A126DB" w:rsidRDefault="00A126DB"/>
    <w:sectPr w:rsidR="00A1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17"/>
    <w:rsid w:val="00406F17"/>
    <w:rsid w:val="007F7117"/>
    <w:rsid w:val="00A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3375"/>
  <w15:chartTrackingRefBased/>
  <w15:docId w15:val="{60E9343E-B578-4956-B2DD-05C91B4F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1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 梓</dc:creator>
  <cp:keywords/>
  <dc:description/>
  <cp:lastModifiedBy>茗 梓</cp:lastModifiedBy>
  <cp:revision>1</cp:revision>
  <dcterms:created xsi:type="dcterms:W3CDTF">2021-04-30T13:03:00Z</dcterms:created>
  <dcterms:modified xsi:type="dcterms:W3CDTF">2021-04-30T13:06:00Z</dcterms:modified>
</cp:coreProperties>
</file>